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EBF" w:rsidRPr="00C72EBF" w:rsidRDefault="00C72EBF" w:rsidP="00C72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AA" w:rsidRDefault="00E112AA" w:rsidP="00E11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12AA" w:rsidRDefault="00E112AA" w:rsidP="00FF41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2E4C5E" w:rsidRPr="00FF4149" w:rsidRDefault="00495A1A" w:rsidP="00FF41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2E4C5E" w:rsidRPr="00FF4149">
        <w:rPr>
          <w:rFonts w:ascii="Times New Roman" w:hAnsi="Times New Roman" w:cs="Times New Roman"/>
          <w:sz w:val="24"/>
          <w:szCs w:val="24"/>
        </w:rPr>
        <w:t xml:space="preserve"> </w:t>
      </w:r>
      <w:r w:rsidR="008D6152">
        <w:rPr>
          <w:rFonts w:ascii="Times New Roman" w:hAnsi="Times New Roman" w:cs="Times New Roman"/>
          <w:sz w:val="24"/>
          <w:szCs w:val="24"/>
        </w:rPr>
        <w:t>№ 1</w:t>
      </w:r>
    </w:p>
    <w:p w:rsidR="002E4C5E" w:rsidRPr="00FF4149" w:rsidRDefault="00495A1A" w:rsidP="00FF41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96154">
        <w:rPr>
          <w:rFonts w:ascii="Times New Roman" w:hAnsi="Times New Roman" w:cs="Times New Roman"/>
          <w:sz w:val="24"/>
          <w:szCs w:val="24"/>
        </w:rPr>
        <w:t xml:space="preserve"> постановлению Главы</w:t>
      </w:r>
    </w:p>
    <w:p w:rsidR="002E4C5E" w:rsidRPr="00FF4149" w:rsidRDefault="002E4C5E" w:rsidP="00FF41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FF4149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2E4C5E" w:rsidRPr="00FF4149" w:rsidRDefault="00796154" w:rsidP="00FF41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E4C5E" w:rsidRPr="00FF4149">
        <w:rPr>
          <w:rFonts w:ascii="Times New Roman" w:hAnsi="Times New Roman" w:cs="Times New Roman"/>
          <w:sz w:val="24"/>
          <w:szCs w:val="24"/>
        </w:rPr>
        <w:t>униципального района</w:t>
      </w:r>
    </w:p>
    <w:p w:rsidR="002E4C5E" w:rsidRPr="00FF4149" w:rsidRDefault="00796154" w:rsidP="00FF41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E4C5E" w:rsidRPr="00FF4149">
        <w:rPr>
          <w:rFonts w:ascii="Times New Roman" w:hAnsi="Times New Roman" w:cs="Times New Roman"/>
          <w:sz w:val="24"/>
          <w:szCs w:val="24"/>
        </w:rPr>
        <w:t>т________№__________</w:t>
      </w:r>
    </w:p>
    <w:p w:rsidR="00C06435" w:rsidRPr="00FF4149" w:rsidRDefault="00C06435" w:rsidP="00FF414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6435" w:rsidRPr="00FF4149" w:rsidRDefault="00C06435" w:rsidP="00FF4149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149">
        <w:rPr>
          <w:rFonts w:ascii="Times New Roman" w:hAnsi="Times New Roman" w:cs="Times New Roman"/>
          <w:b/>
          <w:sz w:val="24"/>
          <w:szCs w:val="24"/>
        </w:rPr>
        <w:t>Состав комиссии по проведению оценки последс</w:t>
      </w:r>
      <w:r w:rsidR="00065DAB" w:rsidRPr="00FF4149">
        <w:rPr>
          <w:rFonts w:ascii="Times New Roman" w:hAnsi="Times New Roman" w:cs="Times New Roman"/>
          <w:b/>
          <w:sz w:val="24"/>
          <w:szCs w:val="24"/>
        </w:rPr>
        <w:t>т</w:t>
      </w:r>
      <w:r w:rsidRPr="00FF4149">
        <w:rPr>
          <w:rFonts w:ascii="Times New Roman" w:hAnsi="Times New Roman" w:cs="Times New Roman"/>
          <w:b/>
          <w:sz w:val="24"/>
          <w:szCs w:val="24"/>
        </w:rPr>
        <w:t>вий реорганизации или ликвидации муниципальных образовательных организаций Сергиево-Посадского муниципального района</w:t>
      </w:r>
      <w:r w:rsidR="00FF4149" w:rsidRPr="00FF4149">
        <w:rPr>
          <w:rFonts w:ascii="Times New Roman" w:hAnsi="Times New Roman" w:cs="Times New Roman"/>
          <w:b/>
          <w:sz w:val="24"/>
          <w:szCs w:val="24"/>
        </w:rPr>
        <w:t>.</w:t>
      </w:r>
    </w:p>
    <w:p w:rsidR="00C06435" w:rsidRPr="00FF4149" w:rsidRDefault="00C06435" w:rsidP="002E4C5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A7287" w:rsidRPr="00FF4149" w:rsidRDefault="00EA7287" w:rsidP="002E4C5E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487"/>
        <w:gridCol w:w="4497"/>
      </w:tblGrid>
      <w:tr w:rsidR="00EA7287" w:rsidRPr="00FF4149" w:rsidTr="008026DE">
        <w:tc>
          <w:tcPr>
            <w:tcW w:w="4487" w:type="dxa"/>
          </w:tcPr>
          <w:p w:rsidR="00EA7287" w:rsidRPr="00FF4149" w:rsidRDefault="00EA7287" w:rsidP="00EA728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41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Председатель комиссии:</w:t>
            </w:r>
          </w:p>
          <w:p w:rsidR="00EA7287" w:rsidRPr="00FF4149" w:rsidRDefault="00EA7287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Дударева</w:t>
            </w:r>
          </w:p>
          <w:p w:rsidR="00EA7287" w:rsidRPr="00FF4149" w:rsidRDefault="00EA7287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Ольга Константиновна</w:t>
            </w:r>
          </w:p>
        </w:tc>
        <w:tc>
          <w:tcPr>
            <w:tcW w:w="4497" w:type="dxa"/>
          </w:tcPr>
          <w:p w:rsidR="00EA7287" w:rsidRPr="00FF4149" w:rsidRDefault="00EA7287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- заместитель Главы администрации муниципального района – начальник управления образования</w:t>
            </w:r>
          </w:p>
        </w:tc>
      </w:tr>
      <w:tr w:rsidR="00EA7287" w:rsidRPr="00FF4149" w:rsidTr="008026DE">
        <w:tc>
          <w:tcPr>
            <w:tcW w:w="4487" w:type="dxa"/>
          </w:tcPr>
          <w:p w:rsidR="00EA7287" w:rsidRPr="00FF4149" w:rsidRDefault="00EA7287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  <w:p w:rsidR="00EA7287" w:rsidRPr="00FF4149" w:rsidRDefault="008D6152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Уфимцева Наталья Анатольевна</w:t>
            </w:r>
          </w:p>
        </w:tc>
        <w:tc>
          <w:tcPr>
            <w:tcW w:w="4497" w:type="dxa"/>
          </w:tcPr>
          <w:p w:rsidR="00EA7287" w:rsidRPr="00FF4149" w:rsidRDefault="008D6152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управления образования администрации муниципального района</w:t>
            </w:r>
          </w:p>
        </w:tc>
      </w:tr>
      <w:tr w:rsidR="00EA7287" w:rsidRPr="00FF4149" w:rsidTr="008026DE">
        <w:tc>
          <w:tcPr>
            <w:tcW w:w="4487" w:type="dxa"/>
          </w:tcPr>
          <w:p w:rsidR="00EA7287" w:rsidRPr="00FF4149" w:rsidRDefault="00065DAB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  <w:p w:rsidR="00065DAB" w:rsidRPr="00FF4149" w:rsidRDefault="008D6152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4497" w:type="dxa"/>
          </w:tcPr>
          <w:p w:rsidR="00EA7287" w:rsidRPr="00FF4149" w:rsidRDefault="00065DAB" w:rsidP="007F6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615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дошкольного </w:t>
            </w:r>
            <w:proofErr w:type="gramStart"/>
            <w:r w:rsidR="008D615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152" w:rsidRPr="00FF4149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proofErr w:type="gramEnd"/>
            <w:r w:rsidR="008D6152" w:rsidRPr="00FF414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муниципального района</w:t>
            </w:r>
          </w:p>
        </w:tc>
      </w:tr>
      <w:tr w:rsidR="00EA7287" w:rsidRPr="00FF4149" w:rsidTr="008026DE">
        <w:tc>
          <w:tcPr>
            <w:tcW w:w="4487" w:type="dxa"/>
          </w:tcPr>
          <w:p w:rsidR="00EA7287" w:rsidRPr="00FF4149" w:rsidRDefault="00065DAB" w:rsidP="002E4C5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41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Члены комиссии:</w:t>
            </w:r>
          </w:p>
          <w:p w:rsidR="00065DAB" w:rsidRDefault="00D74BE8" w:rsidP="002F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Бронштейн Илья Михайлович</w:t>
            </w:r>
            <w:r w:rsidR="00686C1F" w:rsidRPr="00FF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BE8" w:rsidRPr="00FF4149" w:rsidRDefault="00D74BE8" w:rsidP="002F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4497" w:type="dxa"/>
          </w:tcPr>
          <w:p w:rsidR="00D74BE8" w:rsidRDefault="00FE274B" w:rsidP="00FE27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74BE8" w:rsidRPr="00537F88"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 w:rsidR="00D74BE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D74BE8" w:rsidRPr="00537F88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</w:t>
            </w:r>
            <w:r w:rsidR="00D74B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74BE8" w:rsidRPr="00537F88">
              <w:rPr>
                <w:rFonts w:ascii="Times New Roman" w:hAnsi="Times New Roman" w:cs="Times New Roman"/>
                <w:sz w:val="24"/>
                <w:szCs w:val="24"/>
              </w:rPr>
              <w:t xml:space="preserve"> министра образования Московской области</w:t>
            </w:r>
          </w:p>
          <w:p w:rsidR="00D74BE8" w:rsidRDefault="00D74BE8" w:rsidP="00D74B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7287" w:rsidRPr="00FF4149" w:rsidRDefault="00EA7287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152" w:rsidRPr="00FF4149" w:rsidTr="008026DE">
        <w:tc>
          <w:tcPr>
            <w:tcW w:w="4487" w:type="dxa"/>
          </w:tcPr>
          <w:p w:rsidR="008D6152" w:rsidRDefault="008D6152" w:rsidP="008D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Мурзак</w:t>
            </w:r>
            <w:proofErr w:type="spellEnd"/>
            <w:r w:rsidRPr="00FF4149">
              <w:rPr>
                <w:rFonts w:ascii="Times New Roman" w:hAnsi="Times New Roman" w:cs="Times New Roman"/>
                <w:sz w:val="24"/>
                <w:szCs w:val="24"/>
              </w:rPr>
              <w:t xml:space="preserve"> Ольга Юрьевна</w:t>
            </w:r>
          </w:p>
          <w:p w:rsidR="00D74BE8" w:rsidRPr="00FF4149" w:rsidRDefault="00D74BE8" w:rsidP="008D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согласованию)</w:t>
            </w:r>
          </w:p>
        </w:tc>
        <w:tc>
          <w:tcPr>
            <w:tcW w:w="4497" w:type="dxa"/>
          </w:tcPr>
          <w:p w:rsidR="008D6152" w:rsidRPr="00FF4149" w:rsidRDefault="008D6152" w:rsidP="008D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муниципальной собственности</w:t>
            </w:r>
          </w:p>
        </w:tc>
      </w:tr>
      <w:tr w:rsidR="00EA7287" w:rsidRPr="00FF4149" w:rsidTr="008026DE">
        <w:tc>
          <w:tcPr>
            <w:tcW w:w="4487" w:type="dxa"/>
          </w:tcPr>
          <w:p w:rsidR="00EA7287" w:rsidRPr="00FF4149" w:rsidRDefault="00FE274B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Чузавкова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4497" w:type="dxa"/>
          </w:tcPr>
          <w:p w:rsidR="00EA7287" w:rsidRPr="00FF4149" w:rsidRDefault="00FE274B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 отдела образования </w:t>
            </w: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муниципального района</w:t>
            </w:r>
          </w:p>
        </w:tc>
      </w:tr>
      <w:tr w:rsidR="00EA7287" w:rsidRPr="00FF4149" w:rsidTr="008026DE">
        <w:tc>
          <w:tcPr>
            <w:tcW w:w="4487" w:type="dxa"/>
          </w:tcPr>
          <w:p w:rsidR="00EA7287" w:rsidRPr="00FF4149" w:rsidRDefault="00FE274B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Елена Викторовна</w:t>
            </w:r>
          </w:p>
        </w:tc>
        <w:tc>
          <w:tcPr>
            <w:tcW w:w="4497" w:type="dxa"/>
          </w:tcPr>
          <w:p w:rsidR="00EA7287" w:rsidRPr="00FF4149" w:rsidRDefault="00FE274B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начальник планово-экономического отдела </w:t>
            </w: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муниципального района</w:t>
            </w:r>
          </w:p>
        </w:tc>
      </w:tr>
      <w:tr w:rsidR="00EA7287" w:rsidRPr="00FF4149" w:rsidTr="008026DE">
        <w:tc>
          <w:tcPr>
            <w:tcW w:w="4487" w:type="dxa"/>
          </w:tcPr>
          <w:p w:rsidR="00EA7287" w:rsidRPr="00FF4149" w:rsidRDefault="00FE274B" w:rsidP="002F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Солдатенкова Елена Ивановна</w:t>
            </w:r>
          </w:p>
        </w:tc>
        <w:tc>
          <w:tcPr>
            <w:tcW w:w="4497" w:type="dxa"/>
          </w:tcPr>
          <w:p w:rsidR="00EA7287" w:rsidRPr="00FF4149" w:rsidRDefault="00FE274B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директор  МКУ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СПМР «Централизованная бухгалтерия муниципальных учреждений образования»</w:t>
            </w:r>
          </w:p>
        </w:tc>
      </w:tr>
      <w:tr w:rsidR="00FE274B" w:rsidRPr="00FF4149" w:rsidTr="008026DE">
        <w:tc>
          <w:tcPr>
            <w:tcW w:w="4487" w:type="dxa"/>
          </w:tcPr>
          <w:p w:rsidR="00FE274B" w:rsidRPr="00FF4149" w:rsidRDefault="00BE63D7" w:rsidP="002F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Ковалева Инна Александровна</w:t>
            </w:r>
          </w:p>
        </w:tc>
        <w:tc>
          <w:tcPr>
            <w:tcW w:w="4497" w:type="dxa"/>
          </w:tcPr>
          <w:p w:rsidR="00FE274B" w:rsidRPr="00FF4149" w:rsidRDefault="00BE63D7" w:rsidP="002E4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 отдела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 учреждений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муниципального района</w:t>
            </w:r>
          </w:p>
        </w:tc>
      </w:tr>
      <w:tr w:rsidR="008026DE" w:rsidRPr="00FF4149" w:rsidTr="008026DE">
        <w:tc>
          <w:tcPr>
            <w:tcW w:w="4487" w:type="dxa"/>
          </w:tcPr>
          <w:p w:rsidR="008026DE" w:rsidRPr="00FF4149" w:rsidRDefault="008026DE" w:rsidP="008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Надежда Ивановна</w:t>
            </w:r>
          </w:p>
        </w:tc>
        <w:tc>
          <w:tcPr>
            <w:tcW w:w="4497" w:type="dxa"/>
          </w:tcPr>
          <w:p w:rsidR="008026DE" w:rsidRPr="00FF4149" w:rsidRDefault="008026DE" w:rsidP="00802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 отдела образования </w:t>
            </w: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муниципального района</w:t>
            </w:r>
          </w:p>
        </w:tc>
      </w:tr>
      <w:tr w:rsidR="00FE274B" w:rsidRPr="00FF4149" w:rsidTr="008026DE">
        <w:tc>
          <w:tcPr>
            <w:tcW w:w="4487" w:type="dxa"/>
          </w:tcPr>
          <w:p w:rsidR="00FE274B" w:rsidRPr="00FF4149" w:rsidRDefault="008026DE" w:rsidP="002F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Халькевич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4497" w:type="dxa"/>
          </w:tcPr>
          <w:p w:rsidR="00FE274B" w:rsidRPr="00FF4149" w:rsidRDefault="008026DE" w:rsidP="00DD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консультант-главный бухгалтер </w:t>
            </w: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муниципального района</w:t>
            </w:r>
          </w:p>
        </w:tc>
      </w:tr>
      <w:tr w:rsidR="00FE274B" w:rsidRPr="00FF4149" w:rsidTr="008026DE">
        <w:tc>
          <w:tcPr>
            <w:tcW w:w="4487" w:type="dxa"/>
          </w:tcPr>
          <w:p w:rsidR="00FE274B" w:rsidRPr="00FF4149" w:rsidRDefault="008026DE" w:rsidP="002F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Беззубова Надежда Евгеньевна</w:t>
            </w:r>
          </w:p>
        </w:tc>
        <w:tc>
          <w:tcPr>
            <w:tcW w:w="4497" w:type="dxa"/>
          </w:tcPr>
          <w:p w:rsidR="00FE274B" w:rsidRPr="00FF4149" w:rsidRDefault="008026DE" w:rsidP="00DD7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эксперт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образования </w:t>
            </w:r>
            <w:r w:rsidRPr="00FF4149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муниципального района</w:t>
            </w:r>
          </w:p>
        </w:tc>
      </w:tr>
    </w:tbl>
    <w:p w:rsidR="00C06435" w:rsidRDefault="00C06435" w:rsidP="002E4C5E">
      <w:pPr>
        <w:ind w:left="360"/>
      </w:pPr>
    </w:p>
    <w:p w:rsidR="005B7D8B" w:rsidRDefault="005B7D8B" w:rsidP="002E4C5E">
      <w:pPr>
        <w:ind w:left="360"/>
      </w:pPr>
    </w:p>
    <w:p w:rsidR="005B7D8B" w:rsidRDefault="005B7D8B" w:rsidP="002E4C5E">
      <w:pPr>
        <w:ind w:left="360"/>
      </w:pPr>
    </w:p>
    <w:p w:rsidR="005B7D8B" w:rsidRDefault="005B7D8B" w:rsidP="002E4C5E">
      <w:pPr>
        <w:ind w:left="360"/>
      </w:pPr>
    </w:p>
    <w:p w:rsidR="005B7D8B" w:rsidRDefault="005B7D8B" w:rsidP="002E4C5E">
      <w:pPr>
        <w:ind w:left="360"/>
      </w:pPr>
    </w:p>
    <w:p w:rsidR="005B7D8B" w:rsidRDefault="005B7D8B" w:rsidP="002E4C5E">
      <w:pPr>
        <w:ind w:left="360"/>
      </w:pPr>
    </w:p>
    <w:p w:rsidR="005B7D8B" w:rsidRPr="00682BB9" w:rsidRDefault="005B7D8B" w:rsidP="005B7D8B">
      <w:pPr>
        <w:ind w:right="-540"/>
        <w:jc w:val="both"/>
      </w:pPr>
    </w:p>
    <w:p w:rsidR="005B7D8B" w:rsidRDefault="005B7D8B" w:rsidP="002E4C5E">
      <w:pPr>
        <w:ind w:left="360"/>
      </w:pPr>
      <w:bookmarkStart w:id="0" w:name="_GoBack"/>
      <w:bookmarkEnd w:id="0"/>
    </w:p>
    <w:sectPr w:rsidR="005B7D8B" w:rsidSect="00C72EBF">
      <w:pgSz w:w="11906" w:h="16838"/>
      <w:pgMar w:top="1134" w:right="567" w:bottom="1134" w:left="1985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6D0" w:rsidRDefault="002D56D0" w:rsidP="00D43CF3">
      <w:pPr>
        <w:spacing w:after="0" w:line="240" w:lineRule="auto"/>
      </w:pPr>
      <w:r>
        <w:separator/>
      </w:r>
    </w:p>
  </w:endnote>
  <w:endnote w:type="continuationSeparator" w:id="0">
    <w:p w:rsidR="002D56D0" w:rsidRDefault="002D56D0" w:rsidP="00D43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6D0" w:rsidRDefault="002D56D0" w:rsidP="00D43CF3">
      <w:pPr>
        <w:spacing w:after="0" w:line="240" w:lineRule="auto"/>
      </w:pPr>
      <w:r>
        <w:separator/>
      </w:r>
    </w:p>
  </w:footnote>
  <w:footnote w:type="continuationSeparator" w:id="0">
    <w:p w:rsidR="002D56D0" w:rsidRDefault="002D56D0" w:rsidP="00D43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B604F"/>
    <w:multiLevelType w:val="hybridMultilevel"/>
    <w:tmpl w:val="118A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0C"/>
    <w:rsid w:val="00065DAB"/>
    <w:rsid w:val="000B79F8"/>
    <w:rsid w:val="000C03D1"/>
    <w:rsid w:val="001D433E"/>
    <w:rsid w:val="002D56D0"/>
    <w:rsid w:val="002E4C5E"/>
    <w:rsid w:val="002E7688"/>
    <w:rsid w:val="002F2980"/>
    <w:rsid w:val="00301DD3"/>
    <w:rsid w:val="0032035D"/>
    <w:rsid w:val="00472237"/>
    <w:rsid w:val="00495A1A"/>
    <w:rsid w:val="004B14A6"/>
    <w:rsid w:val="005B7D8B"/>
    <w:rsid w:val="005C5509"/>
    <w:rsid w:val="00635C10"/>
    <w:rsid w:val="006628C3"/>
    <w:rsid w:val="00686C1F"/>
    <w:rsid w:val="00703D72"/>
    <w:rsid w:val="0071543F"/>
    <w:rsid w:val="00796154"/>
    <w:rsid w:val="007A650A"/>
    <w:rsid w:val="007C5F60"/>
    <w:rsid w:val="007F1196"/>
    <w:rsid w:val="007F5030"/>
    <w:rsid w:val="007F60F4"/>
    <w:rsid w:val="00800FE0"/>
    <w:rsid w:val="008026DE"/>
    <w:rsid w:val="008D6152"/>
    <w:rsid w:val="00983BD3"/>
    <w:rsid w:val="009E0DF6"/>
    <w:rsid w:val="00B93F0C"/>
    <w:rsid w:val="00BD1573"/>
    <w:rsid w:val="00BE63D7"/>
    <w:rsid w:val="00C06435"/>
    <w:rsid w:val="00C15D60"/>
    <w:rsid w:val="00C72EBF"/>
    <w:rsid w:val="00CE616A"/>
    <w:rsid w:val="00CF2ADB"/>
    <w:rsid w:val="00D43CF3"/>
    <w:rsid w:val="00D74BE8"/>
    <w:rsid w:val="00DB4054"/>
    <w:rsid w:val="00E112AA"/>
    <w:rsid w:val="00EA3C27"/>
    <w:rsid w:val="00EA7287"/>
    <w:rsid w:val="00EB5726"/>
    <w:rsid w:val="00EF1C1D"/>
    <w:rsid w:val="00FE274B"/>
    <w:rsid w:val="00FE54E3"/>
    <w:rsid w:val="00FF4149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1CBA2"/>
  <w15:docId w15:val="{18C0F016-6A12-47A6-BACB-77D44A9F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C1D"/>
    <w:pPr>
      <w:ind w:left="720"/>
      <w:contextualSpacing/>
    </w:pPr>
  </w:style>
  <w:style w:type="table" w:styleId="a4">
    <w:name w:val="Table Grid"/>
    <w:basedOn w:val="a1"/>
    <w:uiPriority w:val="59"/>
    <w:rsid w:val="00EA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 Знак1 Знак"/>
    <w:basedOn w:val="a"/>
    <w:rsid w:val="005B7D8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11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2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3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3CF3"/>
  </w:style>
  <w:style w:type="paragraph" w:styleId="a9">
    <w:name w:val="footer"/>
    <w:basedOn w:val="a"/>
    <w:link w:val="aa"/>
    <w:uiPriority w:val="99"/>
    <w:unhideWhenUsed/>
    <w:rsid w:val="00D43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3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9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</dc:creator>
  <cp:lastModifiedBy>Пользователь</cp:lastModifiedBy>
  <cp:revision>3</cp:revision>
  <cp:lastPrinted>2019-03-19T11:43:00Z</cp:lastPrinted>
  <dcterms:created xsi:type="dcterms:W3CDTF">2019-03-13T12:56:00Z</dcterms:created>
  <dcterms:modified xsi:type="dcterms:W3CDTF">2019-03-19T11:43:00Z</dcterms:modified>
</cp:coreProperties>
</file>